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A22F" w14:textId="77777777" w:rsidR="00A26A58" w:rsidRDefault="00A26A58">
      <w:bookmarkStart w:id="0" w:name="_GoBack"/>
      <w:bookmarkEnd w:id="0"/>
    </w:p>
    <w:p w14:paraId="0C00A230" w14:textId="77777777" w:rsidR="00DA0807" w:rsidRDefault="00DA0807"/>
    <w:p w14:paraId="0C00A231" w14:textId="2644EE94" w:rsidR="00DA0807" w:rsidRPr="00D012A2" w:rsidRDefault="00FD2275" w:rsidP="00A41B65">
      <w:pPr>
        <w:shd w:val="clear" w:color="auto" w:fill="FFFFFA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04731"/>
          <w:sz w:val="31"/>
          <w:szCs w:val="31"/>
        </w:rPr>
      </w:pPr>
      <w:r w:rsidRPr="00D012A2">
        <w:rPr>
          <w:rFonts w:eastAsia="Times New Roman" w:cs="Times New Roman"/>
          <w:b/>
          <w:bCs/>
          <w:color w:val="004731"/>
          <w:sz w:val="31"/>
          <w:szCs w:val="31"/>
        </w:rPr>
        <w:t>University</w:t>
      </w:r>
      <w:r w:rsidR="00DA0807" w:rsidRPr="00D012A2">
        <w:rPr>
          <w:rFonts w:eastAsia="Times New Roman" w:cs="Times New Roman"/>
          <w:b/>
          <w:bCs/>
          <w:color w:val="004731"/>
          <w:sz w:val="31"/>
          <w:szCs w:val="31"/>
        </w:rPr>
        <w:t xml:space="preserve"> Staff Committee Members </w:t>
      </w:r>
      <w:r w:rsidR="00B21BE8" w:rsidRPr="00D012A2">
        <w:rPr>
          <w:rFonts w:eastAsia="Times New Roman" w:cs="Times New Roman"/>
          <w:b/>
          <w:bCs/>
          <w:color w:val="004731"/>
          <w:sz w:val="31"/>
          <w:szCs w:val="31"/>
        </w:rPr>
        <w:t>20</w:t>
      </w:r>
      <w:r w:rsidR="000F4BBE">
        <w:rPr>
          <w:rFonts w:eastAsia="Times New Roman" w:cs="Times New Roman"/>
          <w:b/>
          <w:bCs/>
          <w:color w:val="004731"/>
          <w:sz w:val="31"/>
          <w:szCs w:val="31"/>
        </w:rPr>
        <w:t>2</w:t>
      </w:r>
      <w:r w:rsidR="002470FB">
        <w:rPr>
          <w:rFonts w:eastAsia="Times New Roman" w:cs="Times New Roman"/>
          <w:b/>
          <w:bCs/>
          <w:color w:val="004731"/>
          <w:sz w:val="31"/>
          <w:szCs w:val="31"/>
        </w:rPr>
        <w:t>3</w:t>
      </w:r>
      <w:r w:rsidR="00B21BE8" w:rsidRPr="00D012A2">
        <w:rPr>
          <w:rFonts w:eastAsia="Times New Roman" w:cs="Times New Roman"/>
          <w:b/>
          <w:bCs/>
          <w:color w:val="004731"/>
          <w:sz w:val="31"/>
          <w:szCs w:val="31"/>
        </w:rPr>
        <w:t xml:space="preserve"> - 20</w:t>
      </w:r>
      <w:r w:rsidR="00655DF0">
        <w:rPr>
          <w:rFonts w:eastAsia="Times New Roman" w:cs="Times New Roman"/>
          <w:b/>
          <w:bCs/>
          <w:color w:val="004731"/>
          <w:sz w:val="31"/>
          <w:szCs w:val="31"/>
        </w:rPr>
        <w:t>2</w:t>
      </w:r>
      <w:r w:rsidR="002470FB">
        <w:rPr>
          <w:rFonts w:eastAsia="Times New Roman" w:cs="Times New Roman"/>
          <w:b/>
          <w:bCs/>
          <w:color w:val="004731"/>
          <w:sz w:val="31"/>
          <w:szCs w:val="31"/>
        </w:rPr>
        <w:t>4</w:t>
      </w:r>
    </w:p>
    <w:p w14:paraId="0C00A232" w14:textId="77777777" w:rsidR="00DA0807" w:rsidRPr="00DA0807" w:rsidRDefault="00174626" w:rsidP="00DA0807">
      <w:pPr>
        <w:shd w:val="clear" w:color="auto" w:fill="FFFFFA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pict w14:anchorId="0C00A265">
          <v:rect id="_x0000_i1025" style="width:0;height:1.5pt" o:hralign="center" o:hrstd="t" o:hr="t" fillcolor="#9d9da1" stroked="f"/>
        </w:pict>
      </w:r>
    </w:p>
    <w:p w14:paraId="0C00A233" w14:textId="77777777" w:rsidR="00DA0807" w:rsidRPr="00DA0807" w:rsidRDefault="00DA0807" w:rsidP="00DA0807">
      <w:pPr>
        <w:shd w:val="clear" w:color="auto" w:fill="FFFFFA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93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10"/>
        <w:gridCol w:w="3506"/>
        <w:gridCol w:w="1642"/>
        <w:gridCol w:w="1194"/>
      </w:tblGrid>
      <w:tr w:rsidR="00D012A2" w:rsidRPr="00DA0807" w14:paraId="0C00A237" w14:textId="77777777" w:rsidTr="00F93EA7">
        <w:trPr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  <w:hideMark/>
          </w:tcPr>
          <w:p w14:paraId="0C00A234" w14:textId="77777777" w:rsidR="00D012A2" w:rsidRPr="00D012A2" w:rsidRDefault="00D012A2" w:rsidP="00DA0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Name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</w:tcPr>
          <w:p w14:paraId="6EB80D87" w14:textId="77777777" w:rsidR="00D012A2" w:rsidRPr="00D012A2" w:rsidRDefault="00D012A2" w:rsidP="00DA080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</w:tcPr>
          <w:p w14:paraId="282EEAFF" w14:textId="2206820E" w:rsidR="00D012A2" w:rsidRPr="00D012A2" w:rsidRDefault="00D012A2" w:rsidP="00D012A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731"/>
            <w:hideMark/>
          </w:tcPr>
          <w:p w14:paraId="0C00A236" w14:textId="77777777" w:rsidR="00D012A2" w:rsidRPr="00D012A2" w:rsidRDefault="00D012A2" w:rsidP="00D012A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Term</w:t>
            </w:r>
          </w:p>
        </w:tc>
      </w:tr>
      <w:tr w:rsidR="00F93EA7" w:rsidRPr="00DA0807" w14:paraId="40F4B1BD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95700" w14:textId="4271A71B" w:rsidR="00F93EA7" w:rsidRPr="00D012A2" w:rsidRDefault="00F93EA7" w:rsidP="00F93E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Kinsley, Carol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A4177" w14:textId="7C9D3FE2" w:rsidR="00F93EA7" w:rsidRPr="00D012A2" w:rsidRDefault="00F93EA7" w:rsidP="00F93E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Student </w:t>
            </w:r>
            <w:r w:rsidR="004B354D">
              <w:rPr>
                <w:rFonts w:eastAsia="Times New Roman" w:cs="Times New Roman"/>
                <w:sz w:val="28"/>
                <w:szCs w:val="28"/>
              </w:rPr>
              <w:t>Center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9F06" w14:textId="5E12980B" w:rsidR="00F93EA7" w:rsidRPr="00D012A2" w:rsidRDefault="00F93EA7" w:rsidP="00F93EA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Co-Chair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FA4DE" w14:textId="170AC82C" w:rsidR="00F93EA7" w:rsidRPr="00D012A2" w:rsidRDefault="00F93EA7" w:rsidP="00F93EA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</w:tr>
      <w:tr w:rsidR="004B354D" w:rsidRPr="00DA0807" w14:paraId="6CF061A9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7861" w14:textId="327FEAB5" w:rsidR="004B354D" w:rsidRPr="00D012A2" w:rsidRDefault="004B354D" w:rsidP="004B35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Oakes-Cisler, Michele </w:t>
            </w:r>
            <w:proofErr w:type="spellStart"/>
            <w:r>
              <w:rPr>
                <w:rFonts w:cs="Times New Roman"/>
                <w:sz w:val="28"/>
                <w:szCs w:val="28"/>
              </w:rPr>
              <w:t>SheSherrySherryJennifer</w:t>
            </w:r>
            <w:proofErr w:type="spellEnd"/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B520A" w14:textId="34E1D194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SHCC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DD71D" w14:textId="7185ED80" w:rsidR="004B354D" w:rsidRPr="00D012A2" w:rsidRDefault="004B354D" w:rsidP="004B354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1E810" w14:textId="12568FEF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</w:tr>
      <w:tr w:rsidR="00D012A2" w:rsidRPr="00DA0807" w14:paraId="0BBB6DC4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AE43" w14:textId="0E18497C" w:rsidR="00D012A2" w:rsidRPr="00D012A2" w:rsidRDefault="004B354D" w:rsidP="00655DF0">
            <w:pPr>
              <w:spacing w:before="100" w:beforeAutospacing="1" w:after="100" w:afterAutospacing="1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Spencer, Heather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4A056" w14:textId="0C47E1B3" w:rsidR="00D012A2" w:rsidRPr="00D012A2" w:rsidRDefault="004B35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Verdana,Times New Roman" w:cs="Times New Roman"/>
                <w:sz w:val="28"/>
                <w:szCs w:val="28"/>
              </w:rPr>
              <w:t>Library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318F" w14:textId="4AD4C318" w:rsidR="00D012A2" w:rsidRPr="00D012A2" w:rsidRDefault="00F23B83" w:rsidP="00D012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61EE0" w14:textId="54B59929" w:rsidR="00D012A2" w:rsidRPr="00D012A2" w:rsidRDefault="00655DF0" w:rsidP="00D012A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4B354D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D012A2" w:rsidRPr="00DA0807" w14:paraId="16EFFD53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F84E8" w14:textId="63AEC478" w:rsidR="00D012A2" w:rsidRPr="00D012A2" w:rsidRDefault="004B354D" w:rsidP="23796B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Verdana,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CE745" w14:textId="1DDC77D4" w:rsidR="00D012A2" w:rsidRPr="00D012A2" w:rsidRDefault="00D012A2" w:rsidP="009538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AA382" w14:textId="16759350" w:rsidR="00D012A2" w:rsidRPr="00D012A2" w:rsidRDefault="00953849" w:rsidP="00D012A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320DA" w14:textId="65B38D12" w:rsidR="00D012A2" w:rsidRPr="00D012A2" w:rsidRDefault="00D012A2" w:rsidP="00D012A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Verdana,Times New Roman" w:cs="Times New Roman"/>
                <w:sz w:val="28"/>
                <w:szCs w:val="28"/>
              </w:rPr>
              <w:t>202</w:t>
            </w:r>
            <w:r w:rsidR="001975C3">
              <w:rPr>
                <w:rFonts w:eastAsia="Verdana,Times New Roman" w:cs="Times New Roman"/>
                <w:sz w:val="28"/>
                <w:szCs w:val="28"/>
              </w:rPr>
              <w:t>4</w:t>
            </w:r>
          </w:p>
        </w:tc>
      </w:tr>
      <w:tr w:rsidR="004B354D" w:rsidRPr="00DA0807" w14:paraId="064855ED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6207D" w14:textId="3452B803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Craig, Sherry </w:t>
            </w:r>
            <w:proofErr w:type="spellStart"/>
            <w:r>
              <w:rPr>
                <w:rFonts w:cs="Times New Roman"/>
                <w:sz w:val="28"/>
                <w:szCs w:val="28"/>
              </w:rPr>
              <w:t>SheSherrySherryJennifer</w:t>
            </w:r>
            <w:proofErr w:type="spellEnd"/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21E6E" w14:textId="52F5BFB9" w:rsidR="004B354D" w:rsidRPr="00D012A2" w:rsidRDefault="004B354D" w:rsidP="004B35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Facilities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90BE4" w14:textId="139099A2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Verdana,Times New Roman" w:cs="Times New Roman"/>
                <w:sz w:val="28"/>
                <w:szCs w:val="28"/>
              </w:rPr>
              <w:t>Co-Chair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B487A" w14:textId="3B82BFC5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202</w:t>
            </w: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4B354D" w:rsidRPr="00DA0807" w14:paraId="7C53C145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52444" w14:textId="23B2C838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Hrpcek, Jean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2F0E" w14:textId="538E0732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Student Life Administration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CFCE6" w14:textId="28C185E9" w:rsidR="004B354D" w:rsidRPr="00D012A2" w:rsidRDefault="004B354D" w:rsidP="004B354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36E1B" w14:textId="2BB7131A" w:rsidR="004B354D" w:rsidRPr="00D012A2" w:rsidRDefault="004B354D" w:rsidP="004B35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</w:tr>
      <w:tr w:rsidR="004B354D" w:rsidRPr="00DA0807" w14:paraId="2B9B81DC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A7A00" w14:textId="38C998B2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Lott, Loki</w:t>
            </w:r>
            <w:hyperlink r:id="rId7" w:history="1"/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BFE6C" w14:textId="0C089AB2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Postal Services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732E2" w14:textId="42A9BF4A" w:rsidR="004B354D" w:rsidRPr="00D012A2" w:rsidRDefault="004B354D" w:rsidP="004B354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79569" w14:textId="66EA57D8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</w:tr>
      <w:tr w:rsidR="004B354D" w:rsidRPr="00DA0807" w14:paraId="6EF61FA2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1AEEA" w14:textId="4D953925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Crumble, Lisa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0003C" w14:textId="48258C47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Verdana,Times New Roman" w:cs="Times New Roman"/>
                <w:sz w:val="28"/>
                <w:szCs w:val="28"/>
              </w:rPr>
            </w:pPr>
            <w:r>
              <w:rPr>
                <w:rFonts w:eastAsia="Verdana,Times New Roman" w:cs="Times New Roman"/>
                <w:sz w:val="28"/>
                <w:szCs w:val="28"/>
              </w:rPr>
              <w:t>Provost’s Office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00042" w14:textId="3F5D812E" w:rsidR="004B354D" w:rsidRPr="00D012A2" w:rsidRDefault="004B354D" w:rsidP="004B354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F9DD1" w14:textId="68FAECF1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</w:tr>
      <w:tr w:rsidR="004B354D" w:rsidRPr="00DA0807" w14:paraId="2CB6D30E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87958" w14:textId="265AEC37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Gray, Alex</w:t>
            </w:r>
            <w:hyperlink r:id="rId8" w:history="1"/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6A8A1" w14:textId="63DF1C78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CAH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420AC" w14:textId="11EF8CA9" w:rsidR="004B354D" w:rsidRPr="00D012A2" w:rsidRDefault="004B354D" w:rsidP="004B354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Secretary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46EE" w14:textId="7F310F3E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</w:tr>
      <w:tr w:rsidR="004B354D" w:rsidRPr="00DA0807" w14:paraId="5CD3225F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B9B92" w14:textId="7426159D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Lee, Joy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F12AB" w14:textId="16DAE82D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CNHS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C336D" w14:textId="1FA9AA5A" w:rsidR="004B354D" w:rsidRPr="00D012A2" w:rsidRDefault="004B354D" w:rsidP="004B354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837D8" w14:textId="4AF90727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</w:tr>
      <w:tr w:rsidR="004B354D" w:rsidRPr="00DA0807" w14:paraId="6AFB6849" w14:textId="77777777" w:rsidTr="00F93EA7">
        <w:trPr>
          <w:trHeight w:hRule="exact" w:val="432"/>
          <w:tblCellSpacing w:w="15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A8C9A" w14:textId="33601A33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Verdana" w:cs="Times New Roman"/>
                <w:sz w:val="28"/>
                <w:szCs w:val="28"/>
              </w:rPr>
              <w:t>Puryear, April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7F94" w14:textId="2C939010" w:rsidR="004B354D" w:rsidRPr="00D012A2" w:rsidRDefault="004B354D" w:rsidP="004B35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Multicultural Student Affairs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0AD9D" w14:textId="1195299B" w:rsidR="004B354D" w:rsidRPr="00D012A2" w:rsidRDefault="004B354D" w:rsidP="004B354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Times New Roman" w:cs="Times New Roman"/>
                <w:sz w:val="28"/>
                <w:szCs w:val="28"/>
              </w:rPr>
              <w:t>Member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7D9CE" w14:textId="5180326A" w:rsidR="004B354D" w:rsidRPr="00D012A2" w:rsidRDefault="004B354D" w:rsidP="004B354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12A2">
              <w:rPr>
                <w:rFonts w:eastAsia="Verdana" w:cs="Times New Roman"/>
                <w:sz w:val="28"/>
                <w:szCs w:val="28"/>
              </w:rPr>
              <w:t>202</w:t>
            </w:r>
            <w:r>
              <w:rPr>
                <w:rFonts w:eastAsia="Verdana" w:cs="Times New Roman"/>
                <w:sz w:val="28"/>
                <w:szCs w:val="28"/>
              </w:rPr>
              <w:t>6</w:t>
            </w:r>
          </w:p>
        </w:tc>
      </w:tr>
    </w:tbl>
    <w:p w14:paraId="0C00A264" w14:textId="77777777" w:rsidR="00DA0807" w:rsidRDefault="00DA0807"/>
    <w:sectPr w:rsidR="00DA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07"/>
    <w:rsid w:val="00017173"/>
    <w:rsid w:val="000471AC"/>
    <w:rsid w:val="000511AD"/>
    <w:rsid w:val="000D500A"/>
    <w:rsid w:val="000F4BBE"/>
    <w:rsid w:val="00130467"/>
    <w:rsid w:val="00174626"/>
    <w:rsid w:val="001868D0"/>
    <w:rsid w:val="001975C3"/>
    <w:rsid w:val="00231027"/>
    <w:rsid w:val="002470FB"/>
    <w:rsid w:val="00272952"/>
    <w:rsid w:val="003213AD"/>
    <w:rsid w:val="0032794C"/>
    <w:rsid w:val="00450941"/>
    <w:rsid w:val="00455177"/>
    <w:rsid w:val="004B354D"/>
    <w:rsid w:val="005431DA"/>
    <w:rsid w:val="00655DF0"/>
    <w:rsid w:val="0068561B"/>
    <w:rsid w:val="006E1846"/>
    <w:rsid w:val="007F6CFC"/>
    <w:rsid w:val="00800E09"/>
    <w:rsid w:val="00953849"/>
    <w:rsid w:val="009C699D"/>
    <w:rsid w:val="00A26A58"/>
    <w:rsid w:val="00A41B65"/>
    <w:rsid w:val="00A943C4"/>
    <w:rsid w:val="00AA4A88"/>
    <w:rsid w:val="00B21BE8"/>
    <w:rsid w:val="00B44B4E"/>
    <w:rsid w:val="00BB6F4E"/>
    <w:rsid w:val="00BC3A7C"/>
    <w:rsid w:val="00BF2308"/>
    <w:rsid w:val="00CC24E1"/>
    <w:rsid w:val="00CC5731"/>
    <w:rsid w:val="00D012A2"/>
    <w:rsid w:val="00D85A78"/>
    <w:rsid w:val="00DA0807"/>
    <w:rsid w:val="00DB7367"/>
    <w:rsid w:val="00DF3B29"/>
    <w:rsid w:val="00E5755F"/>
    <w:rsid w:val="00E628A3"/>
    <w:rsid w:val="00EF7E1C"/>
    <w:rsid w:val="00F23B83"/>
    <w:rsid w:val="00F93EA7"/>
    <w:rsid w:val="00FD2275"/>
    <w:rsid w:val="00FF0893"/>
    <w:rsid w:val="202D7E52"/>
    <w:rsid w:val="23796B2A"/>
    <w:rsid w:val="28517C7B"/>
    <w:rsid w:val="3FD02379"/>
    <w:rsid w:val="62B3C2DC"/>
    <w:rsid w:val="633EE9BD"/>
    <w:rsid w:val="7E8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22F"/>
  <w15:docId w15:val="{57FA77A5-8757-4267-B577-54F168C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8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p.edu/contact/?uid=pickeri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uwp.edu/contact/?uid=pickeri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9FD7F4318A040BF8E7021C0FC6B89" ma:contentTypeVersion="0" ma:contentTypeDescription="Create a new document." ma:contentTypeScope="" ma:versionID="cfce55ef80abe786e8ffde2dc90ea5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5E12E-4B1B-485A-93BD-50A4D2F30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7F9AE-482A-4684-A639-3DB1EFCFB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0F337-04F8-4D2A-A75C-979B72E64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2023-07-26T14:23:00Z</cp:lastPrinted>
  <dcterms:created xsi:type="dcterms:W3CDTF">2023-08-29T14:08:00Z</dcterms:created>
  <dcterms:modified xsi:type="dcterms:W3CDTF">2023-08-29T14:08:00Z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0x0101000A59FD7F4318A040BF8E7021C0FC6B89</vt:lpwstr>
  </property>
</Properties>
</file>